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60" w:lineRule="exact"/>
        <w:ind w:firstLine="0" w:firstLineChars="0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0" w:firstLineChars="0"/>
        <w:jc w:val="center"/>
        <w:textAlignment w:val="auto"/>
        <w:rPr>
          <w:rFonts w:eastAsia="黑体" w:cs="黑体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国际合作办学</w:t>
      </w:r>
      <w:r>
        <w:rPr>
          <w:rFonts w:hint="eastAsia" w:eastAsia="方正小标宋简体" w:cs="方正小标宋简体"/>
          <w:sz w:val="44"/>
          <w:szCs w:val="44"/>
        </w:rPr>
        <w:t>典型案例格式要求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0" w:firstLineChars="0"/>
        <w:jc w:val="center"/>
        <w:textAlignment w:val="auto"/>
      </w:pPr>
      <w:r>
        <w:rPr>
          <w:rFonts w:hint="eastAsia" w:eastAsia="方正小标宋简体" w:cs="方正小标宋简体"/>
          <w:sz w:val="44"/>
          <w:szCs w:val="44"/>
        </w:rPr>
        <w:t>标题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eastAsia="方正小标宋简体" w:cs="方正小标宋简体"/>
          <w:sz w:val="44"/>
          <w:szCs w:val="44"/>
        </w:rPr>
        <w:t>方正小标宋简体二号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0" w:firstLineChars="0"/>
        <w:jc w:val="center"/>
        <w:textAlignment w:val="auto"/>
        <w:rPr>
          <w:rFonts w:eastAsia="楷体_GB2312" w:cs="楷体_GB2312"/>
        </w:rPr>
      </w:pPr>
      <w:r>
        <w:rPr>
          <w:rFonts w:hint="eastAsia" w:eastAsia="楷体_GB2312" w:cs="楷体_GB2312"/>
        </w:rPr>
        <w:t>单位－楷体_GB2312三号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b/>
          <w:bCs/>
        </w:rPr>
      </w:pPr>
      <w:r>
        <w:rPr>
          <w:rFonts w:hint="eastAsia"/>
        </w:rPr>
        <w:t>（居中对齐，行距：固定值28磅，不加粗）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both"/>
        <w:textAlignment w:val="auto"/>
        <w:rPr>
          <w:rFonts w:hint="eastAsia"/>
        </w:rPr>
      </w:pPr>
      <w:r>
        <w:rPr>
          <w:rFonts w:hint="eastAsia" w:eastAsia="黑体" w:cs="黑体"/>
        </w:rPr>
        <w:t>摘  要：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/>
          <w:lang w:val="en-US" w:eastAsia="zh-CN"/>
        </w:rPr>
        <w:t>摘 要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两字黑体三号不加粗，内容仿宋_GB2312三号不加粗，首行缩进2字符，行距：固定值28磅。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b/>
          <w:bCs/>
        </w:rPr>
      </w:pPr>
      <w:r>
        <w:rPr>
          <w:rFonts w:hint="eastAsia" w:eastAsia="黑体" w:cs="黑体"/>
        </w:rPr>
        <w:t>关键词：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/>
        </w:rPr>
        <w:t>关键词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三字黑体三号不加粗，内容仿宋_GB2312三号不加粗，首行缩进2字符，行距：固定值28磅。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</w:pPr>
      <w:r>
        <w:rPr>
          <w:rFonts w:hint="eastAsia" w:eastAsia="黑体" w:cs="黑体"/>
        </w:rPr>
        <w:t>一级标题－黑体三号</w:t>
      </w:r>
      <w:r>
        <w:rPr>
          <w:rFonts w:hint="eastAsia"/>
        </w:rPr>
        <w:t>，首行缩进2字符，行距：固定值28磅，不加粗。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/>
        <w:textAlignment w:val="auto"/>
      </w:pPr>
      <w:r>
        <w:rPr>
          <w:rFonts w:hint="eastAsia" w:eastAsia="楷体_GB2312" w:cs="楷体_GB2312"/>
          <w:b/>
          <w:bCs/>
        </w:rPr>
        <w:t>二级标题</w:t>
      </w:r>
      <w:r>
        <w:rPr>
          <w:rFonts w:hint="eastAsia" w:ascii="楷体_GB2312" w:hAnsi="楷体_GB2312" w:eastAsia="楷体_GB2312" w:cs="楷体_GB2312"/>
          <w:b/>
          <w:bCs/>
        </w:rPr>
        <w:t>－</w:t>
      </w:r>
      <w:r>
        <w:rPr>
          <w:rFonts w:hint="eastAsia" w:eastAsia="楷体_GB2312" w:cs="楷体_GB2312"/>
          <w:b/>
          <w:bCs/>
        </w:rPr>
        <w:t>楷体_GB2312三号</w:t>
      </w:r>
      <w:r>
        <w:rPr>
          <w:rFonts w:hint="eastAsia"/>
        </w:rPr>
        <w:t>，首行缩进2字符，行距：固定值28磅，加粗。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/>
        <w:textAlignment w:val="auto"/>
      </w:pPr>
      <w:r>
        <w:rPr>
          <w:rFonts w:hint="eastAsia"/>
          <w:b/>
          <w:bCs/>
        </w:rPr>
        <w:t>三级标题－仿宋_GB2312三号</w:t>
      </w:r>
      <w:r>
        <w:rPr>
          <w:rFonts w:hint="eastAsia"/>
        </w:rPr>
        <w:t>，首行缩进2字符，行距：固定值28磅，加粗。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</w:pPr>
      <w:r>
        <w:rPr>
          <w:rFonts w:hint="eastAsia"/>
        </w:rPr>
        <w:t>正文－仿宋_GB2312三号，首行缩进2字符，行距：固定值28磅，不加粗。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</w:pPr>
      <w:r>
        <w:rPr>
          <w:rFonts w:hint="eastAsia"/>
        </w:rPr>
        <w:t>表格：宋体四号，行距：固定值22磅，居中对齐，行高6mm。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</w:pPr>
      <w:r>
        <w:rPr>
          <w:rFonts w:hint="eastAsia"/>
        </w:rPr>
        <w:t>插图：上下型，居中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</w:pPr>
      <w:r>
        <w:rPr>
          <w:rFonts w:hint="eastAsia"/>
        </w:rPr>
        <w:t>表格批注、图注：宋体五号，居中</w:t>
      </w: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jc w:val="both"/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西文字体：Times New Roman</w:t>
      </w: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pgNumType w:fmt="decimal" w:start="6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D05E6-82DF-4CD9-90C2-BE29BC832E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DDB641-5097-4247-A05D-051FE8E21C1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037167-6125-44B3-A679-7F7B627289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2B9F38C-C3CE-4C8A-910B-62DBE329DE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FhYWVhMjc1Njc0YjUyYjg0OTVhYzc1NzBlYmEifQ=="/>
    <w:docVar w:name="KSO_WPS_MARK_KEY" w:val="1e087886-4a6e-403a-903c-37476ac7143f"/>
  </w:docVars>
  <w:rsids>
    <w:rsidRoot w:val="002955B8"/>
    <w:rsid w:val="00207C82"/>
    <w:rsid w:val="002758A3"/>
    <w:rsid w:val="002955B8"/>
    <w:rsid w:val="002E6569"/>
    <w:rsid w:val="003572C3"/>
    <w:rsid w:val="00560823"/>
    <w:rsid w:val="00895802"/>
    <w:rsid w:val="00B8477B"/>
    <w:rsid w:val="00BC6C70"/>
    <w:rsid w:val="00C02C1F"/>
    <w:rsid w:val="00DB7537"/>
    <w:rsid w:val="00F90488"/>
    <w:rsid w:val="04F73F28"/>
    <w:rsid w:val="083B6917"/>
    <w:rsid w:val="0891277A"/>
    <w:rsid w:val="0A7E3AF3"/>
    <w:rsid w:val="0D1D75F3"/>
    <w:rsid w:val="10CA1840"/>
    <w:rsid w:val="1186368B"/>
    <w:rsid w:val="15B61F9D"/>
    <w:rsid w:val="15BA102E"/>
    <w:rsid w:val="165A7466"/>
    <w:rsid w:val="181D494B"/>
    <w:rsid w:val="1AB65D91"/>
    <w:rsid w:val="1BFA566C"/>
    <w:rsid w:val="1C6B432E"/>
    <w:rsid w:val="1F1726CB"/>
    <w:rsid w:val="2004241A"/>
    <w:rsid w:val="20D867EF"/>
    <w:rsid w:val="21656CD6"/>
    <w:rsid w:val="21FC6C72"/>
    <w:rsid w:val="22395DB5"/>
    <w:rsid w:val="2500362B"/>
    <w:rsid w:val="25DD3BFB"/>
    <w:rsid w:val="2D285A8E"/>
    <w:rsid w:val="2FBB6ACC"/>
    <w:rsid w:val="30073ABF"/>
    <w:rsid w:val="31F34BC1"/>
    <w:rsid w:val="34B947C0"/>
    <w:rsid w:val="350A2586"/>
    <w:rsid w:val="361B02C4"/>
    <w:rsid w:val="3B6A75F8"/>
    <w:rsid w:val="40185875"/>
    <w:rsid w:val="40E8180F"/>
    <w:rsid w:val="43134191"/>
    <w:rsid w:val="44CD4E80"/>
    <w:rsid w:val="4682613E"/>
    <w:rsid w:val="46BE36AC"/>
    <w:rsid w:val="47BD1B77"/>
    <w:rsid w:val="495516A6"/>
    <w:rsid w:val="4AED437B"/>
    <w:rsid w:val="4B654666"/>
    <w:rsid w:val="4E6D3230"/>
    <w:rsid w:val="51793933"/>
    <w:rsid w:val="543C4FF5"/>
    <w:rsid w:val="5476030E"/>
    <w:rsid w:val="54F87537"/>
    <w:rsid w:val="55836044"/>
    <w:rsid w:val="569C4630"/>
    <w:rsid w:val="5749577F"/>
    <w:rsid w:val="57FE7275"/>
    <w:rsid w:val="587F7BAB"/>
    <w:rsid w:val="597446CD"/>
    <w:rsid w:val="5ABF4E13"/>
    <w:rsid w:val="5FE570CA"/>
    <w:rsid w:val="602E236A"/>
    <w:rsid w:val="60D617BF"/>
    <w:rsid w:val="611A53D6"/>
    <w:rsid w:val="61226006"/>
    <w:rsid w:val="653242CE"/>
    <w:rsid w:val="66A55805"/>
    <w:rsid w:val="697913CC"/>
    <w:rsid w:val="6D181519"/>
    <w:rsid w:val="6FF22520"/>
    <w:rsid w:val="702F014C"/>
    <w:rsid w:val="70483DB6"/>
    <w:rsid w:val="7088613C"/>
    <w:rsid w:val="70EB626A"/>
    <w:rsid w:val="7250570D"/>
    <w:rsid w:val="730024BD"/>
    <w:rsid w:val="73A34E7A"/>
    <w:rsid w:val="73B250BD"/>
    <w:rsid w:val="772125F9"/>
    <w:rsid w:val="779D3D11"/>
    <w:rsid w:val="79BA188A"/>
    <w:rsid w:val="7F14506D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Char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329</Words>
  <Characters>385</Characters>
  <Lines>7</Lines>
  <Paragraphs>5</Paragraphs>
  <TotalTime>2</TotalTime>
  <ScaleCrop>false</ScaleCrop>
  <LinksUpToDate>false</LinksUpToDate>
  <CharactersWithSpaces>390</CharactersWithSpaces>
  <Application>WPS Office_11.1.0.12375_F1E327BC-269C-435d-A152-05C5408002CA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黎骊</cp:lastModifiedBy>
  <cp:lastPrinted>2025-02-19T08:07:00Z</cp:lastPrinted>
  <dcterms:modified xsi:type="dcterms:W3CDTF">2025-02-24T10:43:21Z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8D0EAC3D70DF452C8BF72620CD9A0AAC_13</vt:lpwstr>
  </property>
  <property fmtid="{D5CDD505-2E9C-101B-9397-08002B2CF9AE}" pid="4" name="KSOTemplateDocerSaveRecord">
    <vt:lpwstr>eyJoZGlkIjoiYzBlODgzMDg0ZTZkNDUxMTE0Y2FiMDk5MzU1Njc1MDciLCJ1c2VySWQiOiIxNDc2MDA5NjM4In0=</vt:lpwstr>
  </property>
</Properties>
</file>